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0 - BABY    SÓLOVÝ ZPĚV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3-5 let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0-3 min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Ondřej Kvaček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Klasika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Hořovice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  <w:t xml:space="preserve">ohana Havlíčková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  <w:t xml:space="preserve">UŠ Hořovice 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1       SÓLOVÝ ZPĚV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6-7 let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0-5 min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 Polenová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ZS a ZUS ZLIV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Tamara Šebková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GHMS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Františka Dvořáčková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GMHS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Amálie Ramešová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Hořovice 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1       NÁSTROJ 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6-7 let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0-5 min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Gabriela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Bičíková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Trubka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ZUS Pardubice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Samuel Čèška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ZUS Pardubice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Rozálie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Hetmánková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ZUS Pardubice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Linda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Zelenková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Trubka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ZUS Pardubice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Nikola Toráčová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Akordeon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FZUS  AMU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Antonín Mokříž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Přelouč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Jonáš Matějo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Housle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GMHS/sekce Suzuki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2    SÓLOVÝ ZPĚV KLASIKA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8-9 let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0-5min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Valentina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Vozňuk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GMHS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Sofie Palla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ZUS Praha 5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Štefánikova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Ella Hynková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Hudební Škola hl.m.Prahy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Aneta Kolaříková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Říčany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Tamara Pavlíčková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MUSIC ART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Vanessa Brovko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Hořovice </w:t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Izabel Galba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 Hořovice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Nikol Svobodová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Hořovice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Laura Truhelková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Hořovice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Pavel Aleš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ČELÁKOVICE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Laura Bohadlová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ČELÁKOVICE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2     SÓLOVÝ ZPĚV     POP</w:t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8-9 let</w:t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0-5min</w:t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Sára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Lastislavová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Emma Bulová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 Brandýs n.L-Stará Boleslav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Eliška Krejzlová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Soukromé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Aneta Rašková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J.TALICHA,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Beroun</w:t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2     NÁSTROJ </w:t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8-9 let</w:t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0-5 min</w:t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Lucie Badalíková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Housle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Jihlava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Matěj Líbal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Trubka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ZUŠ PARDUBICE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Emma Švábová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Trubka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ZUŠ PARDUBICE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Valentina Vozňuk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Klavír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Říčany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Anna Lea Kluganost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Klavír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ZUŠ Škola pro radost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Tomáš Vyhnánek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Klarinet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P6 Nad Alejí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Inka Kolářová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Klarinet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P6 Nad Alejí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Emma Nicole Rose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Klavír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Škola pro radost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Pavlína Krausová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Klavir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Škola pro radost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Pierre Goriaux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Zobcová flétna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Škola pro radost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Ismayil Ahmadzada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Klavír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ZUŠ Škola pro radost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Kateřina Vodáčková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Klavír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P6 Nad Alejí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Alexandr Vrága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Baryton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Přelouč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Anna Bartáková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Klavír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Jižní mĕsto </w:t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Robin Karhanová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Klavír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ZUŠ ČELÁKOVICE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Sofie Šormová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Klavír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ZUŠ ČELÁKOVICE </w:t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                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2    NÁSTROJ / ANSAMBLE</w:t>
      </w:r>
    </w:p>
    <w:p w:rsidR="00000000" w:rsidDel="00000000" w:rsidP="00000000" w:rsidRDefault="00000000" w:rsidRPr="00000000" w14:paraId="000000A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8-9 let</w:t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0-5min</w:t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Inka Kovářová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Jiří Rohla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Klarinet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Klarinet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ZUS P6 Nad Alejí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Karolína Jägerová 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Prokop Jäger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Čtyřruční Klavír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 Škola pro radost </w:t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3    NÁSTROJ</w:t>
      </w:r>
    </w:p>
    <w:p w:rsidR="00000000" w:rsidDel="00000000" w:rsidP="00000000" w:rsidRDefault="00000000" w:rsidRPr="00000000" w14:paraId="000000B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10-11 let</w:t>
      </w:r>
    </w:p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0-5min</w:t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Kristiana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Barvíková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Trubka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ZUS PARDUBICE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Thea Čiháková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Trubka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Pardubice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Ludmila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Doleželová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Trubka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Pardubice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Matyáš Zelenka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Pardubice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Sabina Böer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Klavír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Škola pro radost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Jiří Rohla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Klarinet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P6 Nad Alejí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Klára Kočová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Klavír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Škola pro radost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Rozárie Špačková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Zobcová flétna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Škola pro radost </w:t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Helena Izdná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klavír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P6 Nad Alejí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Sofie Jakešová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Klavír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Nad Alejí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Eliáš Blažíček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Klavír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Nad Alejí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Markéta Bryndová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Klavír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Nad Alejí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Anna Štětinová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Klavír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 Jižní mĕsto</w:t>
            </w:r>
          </w:p>
        </w:tc>
      </w:tr>
    </w:tbl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Soňa Špačková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Klavír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Jižní  mėsto</w:t>
            </w:r>
          </w:p>
        </w:tc>
      </w:tr>
    </w:tbl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3     NÁSTROJ/ ANSAMBLE</w:t>
      </w:r>
    </w:p>
    <w:p w:rsidR="00000000" w:rsidDel="00000000" w:rsidP="00000000" w:rsidRDefault="00000000" w:rsidRPr="00000000" w14:paraId="000000F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10-11 let</w:t>
      </w:r>
    </w:p>
    <w:p w:rsidR="00000000" w:rsidDel="00000000" w:rsidP="00000000" w:rsidRDefault="00000000" w:rsidRPr="00000000" w14:paraId="000000F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0-5min</w:t>
      </w:r>
    </w:p>
    <w:tbl>
      <w:tblPr>
        <w:tblStyle w:val="Table1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Pardubické trumpeťandy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Radka Lukešová 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Ludmila Doleželová 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Thea Čiháková 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Pardubice </w:t>
            </w:r>
          </w:p>
        </w:tc>
      </w:tr>
    </w:tbl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3     SÓLOVÝ ZPĚV KLASIKA </w:t>
      </w:r>
    </w:p>
    <w:p w:rsidR="00000000" w:rsidDel="00000000" w:rsidP="00000000" w:rsidRDefault="00000000" w:rsidRPr="00000000" w14:paraId="000000F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10-11 let</w:t>
      </w:r>
    </w:p>
    <w:p w:rsidR="00000000" w:rsidDel="00000000" w:rsidP="00000000" w:rsidRDefault="00000000" w:rsidRPr="00000000" w14:paraId="000000F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0-5min</w:t>
      </w:r>
    </w:p>
    <w:tbl>
      <w:tblPr>
        <w:tblStyle w:val="Table1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Emilia Cristina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Šupíková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Dobřichovice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Vojtěch Frich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GMHS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Tereza Morxová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Klapkova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Anna Rohanová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Hud.skola hl.m.P.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Beata Šindelářová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HAP PZ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Just Tobiáš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V.TALICHA, Beroun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Noemi Rusyn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Biskupská</w:t>
            </w:r>
          </w:p>
        </w:tc>
      </w:tr>
    </w:tbl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3     SÓLOVÝ ZPĚV  POP</w:t>
      </w:r>
    </w:p>
    <w:p w:rsidR="00000000" w:rsidDel="00000000" w:rsidP="00000000" w:rsidRDefault="00000000" w:rsidRPr="00000000" w14:paraId="000001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10-11 let</w:t>
      </w:r>
    </w:p>
    <w:p w:rsidR="00000000" w:rsidDel="00000000" w:rsidP="00000000" w:rsidRDefault="00000000" w:rsidRPr="00000000" w14:paraId="000001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0-5min</w:t>
      </w:r>
    </w:p>
    <w:tbl>
      <w:tblPr>
        <w:tblStyle w:val="Table1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Pavla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Pabišková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Bajkalská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Amelja Molodchenko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Klapkova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Aneta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Urbanová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GHMS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Andrea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Kohoutová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Charlotty Masarykové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Laura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Urbanská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Duchcov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Kristýna Vargová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Brandýs n.L/ Stará Boleslav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Monika Bertová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Brandýs n.L/ Stará Boleslav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Kořínková Julie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V.Talicha, Beroun</w:t>
            </w:r>
          </w:p>
        </w:tc>
      </w:tr>
    </w:tbl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Stojková Valerie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V.TALICHA, Beroun </w:t>
            </w:r>
          </w:p>
        </w:tc>
      </w:tr>
    </w:tbl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3     ZPĚV/ ANSAMBLE </w:t>
      </w:r>
    </w:p>
    <w:p w:rsidR="00000000" w:rsidDel="00000000" w:rsidP="00000000" w:rsidRDefault="00000000" w:rsidRPr="00000000" w14:paraId="000001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10-11 let</w:t>
      </w:r>
    </w:p>
    <w:p w:rsidR="00000000" w:rsidDel="00000000" w:rsidP="00000000" w:rsidRDefault="00000000" w:rsidRPr="00000000" w14:paraId="000001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0-5min</w:t>
      </w:r>
    </w:p>
    <w:tbl>
      <w:tblPr>
        <w:tblStyle w:val="Table1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Petra Hlavicová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Emma Bulová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ZUŠ </w:t>
            </w:r>
            <w:r w:rsidDel="00000000" w:rsidR="00000000" w:rsidRPr="00000000">
              <w:rPr>
                <w:rtl w:val="0"/>
              </w:rPr>
              <w:t xml:space="preserve">Brandýs n.L- Stará Boleslav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KZ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 Hořovice </w:t>
            </w:r>
          </w:p>
        </w:tc>
      </w:tr>
    </w:tbl>
    <w:p w:rsidR="00000000" w:rsidDel="00000000" w:rsidP="00000000" w:rsidRDefault="00000000" w:rsidRPr="00000000" w14:paraId="000001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4     SÓLOVÝ ZPĚV KLASIKA</w:t>
      </w:r>
    </w:p>
    <w:p w:rsidR="00000000" w:rsidDel="00000000" w:rsidP="00000000" w:rsidRDefault="00000000" w:rsidRPr="00000000" w14:paraId="000001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12-13 let</w:t>
      </w:r>
    </w:p>
    <w:p w:rsidR="00000000" w:rsidDel="00000000" w:rsidP="00000000" w:rsidRDefault="00000000" w:rsidRPr="00000000" w14:paraId="000001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0-5min</w:t>
      </w:r>
    </w:p>
    <w:tbl>
      <w:tblPr>
        <w:tblStyle w:val="Table1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Viktorie </w:t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Vágnerová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Taussigova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Matyáš Sanktus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ZUŠ Teplice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Nina Pravdová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GMHS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Rosa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Dvořáčková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GMHS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Hugo Gajdoštík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GMHS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Větrovsky Fanette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V.Talicha, Beroun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Kaufmann Antonín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V.Talicha, Beroun</w:t>
            </w:r>
          </w:p>
        </w:tc>
      </w:tr>
    </w:tbl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4     ZPĚV / ANSAMBLE </w:t>
      </w:r>
    </w:p>
    <w:p w:rsidR="00000000" w:rsidDel="00000000" w:rsidP="00000000" w:rsidRDefault="00000000" w:rsidRPr="00000000" w14:paraId="000001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12-13 let</w:t>
      </w:r>
    </w:p>
    <w:p w:rsidR="00000000" w:rsidDel="00000000" w:rsidP="00000000" w:rsidRDefault="00000000" w:rsidRPr="00000000" w14:paraId="000001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0-5min</w:t>
      </w:r>
    </w:p>
    <w:tbl>
      <w:tblPr>
        <w:tblStyle w:val="Table1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Alena Klenova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Nina Pravdová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GMHS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Beata Šindelářová 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Viktorie Dejlová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HAP PZ</w:t>
            </w:r>
          </w:p>
        </w:tc>
      </w:tr>
    </w:tbl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4     ZPĚV POP</w:t>
      </w:r>
    </w:p>
    <w:p w:rsidR="00000000" w:rsidDel="00000000" w:rsidP="00000000" w:rsidRDefault="00000000" w:rsidRPr="00000000" w14:paraId="000001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12-13 let</w:t>
      </w:r>
    </w:p>
    <w:p w:rsidR="00000000" w:rsidDel="00000000" w:rsidP="00000000" w:rsidRDefault="00000000" w:rsidRPr="00000000" w14:paraId="000001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0-5min</w:t>
      </w:r>
    </w:p>
    <w:tbl>
      <w:tblPr>
        <w:tblStyle w:val="Table2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Mia Vindušková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Biskupská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Kristýna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Rumpíková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U prosecke skoly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Barbara Košatecká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ZUŠ U </w:t>
            </w:r>
            <w:r w:rsidDel="00000000" w:rsidR="00000000" w:rsidRPr="00000000">
              <w:rPr>
                <w:rtl w:val="0"/>
              </w:rPr>
              <w:t xml:space="preserve">prosecke skoly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Viktorie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Dejlová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Klapkova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Magdalena Frantová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V.Talicha,Beroun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Anna Alžběta Hlavicová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ZUŠ </w:t>
            </w:r>
            <w:r w:rsidDel="00000000" w:rsidR="00000000" w:rsidRPr="00000000">
              <w:rPr>
                <w:rtl w:val="0"/>
              </w:rPr>
              <w:t xml:space="preserve">Brandýs n.L.- Stará Boleslav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Jasmína Podroužková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ZUŠ Zbiroh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Josefina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Síbrtová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HAP PZ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Nikita Toschi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HAP PZ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Anna Králová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ZUS </w:t>
            </w:r>
            <w:r w:rsidDel="00000000" w:rsidR="00000000" w:rsidRPr="00000000">
              <w:rPr>
                <w:rtl w:val="0"/>
              </w:rPr>
              <w:t xml:space="preserve">Brandýs n.L./ Stará Boleslav </w:t>
            </w:r>
          </w:p>
        </w:tc>
      </w:tr>
    </w:tbl>
    <w:p w:rsidR="00000000" w:rsidDel="00000000" w:rsidP="00000000" w:rsidRDefault="00000000" w:rsidRPr="00000000" w14:paraId="0000018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Hocký David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V.Talicha, Beroun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Smolíková Kamila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V.Talicha, Beroun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Všetečka Petr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V.Talicha, Beroun</w:t>
            </w:r>
          </w:p>
        </w:tc>
      </w:tr>
    </w:tbl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4     NÁSTROJ </w:t>
      </w:r>
    </w:p>
    <w:p w:rsidR="00000000" w:rsidDel="00000000" w:rsidP="00000000" w:rsidRDefault="00000000" w:rsidRPr="00000000" w14:paraId="0000019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12-13 let</w:t>
      </w:r>
    </w:p>
    <w:p w:rsidR="00000000" w:rsidDel="00000000" w:rsidP="00000000" w:rsidRDefault="00000000" w:rsidRPr="00000000" w14:paraId="0000019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0-5min</w:t>
      </w:r>
    </w:p>
    <w:tbl>
      <w:tblPr>
        <w:tblStyle w:val="Table2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Matěj Špaček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Pozoun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Škola pro radost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Johana Podroužková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Klasická kytara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Zbiroh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Barbora Sedloňová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Harfa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GMHS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Martina Junková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Trombon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Přelouč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Klára Junková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Trubka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Přelouč</w:t>
            </w:r>
          </w:p>
        </w:tc>
      </w:tr>
    </w:tbl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Jaroslav Mokříž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Tuba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Přelouč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Jasmína Podroužková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Klavír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ZBIROH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Jaroslav Mokříž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Baryton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PŘELOUČ </w:t>
            </w:r>
          </w:p>
        </w:tc>
      </w:tr>
    </w:tbl>
    <w:p w:rsidR="00000000" w:rsidDel="00000000" w:rsidP="00000000" w:rsidRDefault="00000000" w:rsidRPr="00000000" w14:paraId="000001B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Radka Lukešová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Trubka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Pardubice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Stanislava Barašová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Harfa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GHMS</w:t>
            </w:r>
          </w:p>
        </w:tc>
      </w:tr>
    </w:tbl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5     NÁSTROJ </w:t>
      </w:r>
    </w:p>
    <w:p w:rsidR="00000000" w:rsidDel="00000000" w:rsidP="00000000" w:rsidRDefault="00000000" w:rsidRPr="00000000" w14:paraId="000001B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14-15 let</w:t>
      </w:r>
    </w:p>
    <w:p w:rsidR="00000000" w:rsidDel="00000000" w:rsidP="00000000" w:rsidRDefault="00000000" w:rsidRPr="00000000" w14:paraId="000001C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5-8min</w:t>
      </w:r>
    </w:p>
    <w:tbl>
      <w:tblPr>
        <w:tblStyle w:val="Table2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Barbora Fabiánová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Trubka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Pardubice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Rudolf Krzystek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Klarinet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Nad Alejí </w:t>
            </w:r>
          </w:p>
        </w:tc>
      </w:tr>
    </w:tbl>
    <w:p w:rsidR="00000000" w:rsidDel="00000000" w:rsidP="00000000" w:rsidRDefault="00000000" w:rsidRPr="00000000" w14:paraId="000001C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5     NÁSTROJ/ ANSAMBLE</w:t>
      </w:r>
    </w:p>
    <w:p w:rsidR="00000000" w:rsidDel="00000000" w:rsidP="00000000" w:rsidRDefault="00000000" w:rsidRPr="00000000" w14:paraId="000001C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14-15 let </w:t>
      </w:r>
    </w:p>
    <w:p w:rsidR="00000000" w:rsidDel="00000000" w:rsidP="00000000" w:rsidRDefault="00000000" w:rsidRPr="00000000" w14:paraId="000001C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5-8min</w:t>
      </w:r>
    </w:p>
    <w:tbl>
      <w:tblPr>
        <w:tblStyle w:val="Table2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Trio </w:t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Rudolf Krzystek </w:t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Lukáš Izdný</w:t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Jakub Joachim Kruška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Klarinet</w:t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Violoncello </w:t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Klavír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Nad Alejí </w:t>
            </w:r>
          </w:p>
        </w:tc>
      </w:tr>
    </w:tbl>
    <w:p w:rsidR="00000000" w:rsidDel="00000000" w:rsidP="00000000" w:rsidRDefault="00000000" w:rsidRPr="00000000" w14:paraId="000001D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5     SÓLOVÝ ZPĚV POP </w:t>
      </w:r>
    </w:p>
    <w:p w:rsidR="00000000" w:rsidDel="00000000" w:rsidP="00000000" w:rsidRDefault="00000000" w:rsidRPr="00000000" w14:paraId="000001D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14-15 let</w:t>
      </w:r>
    </w:p>
    <w:p w:rsidR="00000000" w:rsidDel="00000000" w:rsidP="00000000" w:rsidRDefault="00000000" w:rsidRPr="00000000" w14:paraId="000001D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5-8min</w:t>
      </w:r>
    </w:p>
    <w:tbl>
      <w:tblPr>
        <w:tblStyle w:val="Table2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Anna Hrnčířová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U prosecke skoly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Anna Šafaříková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 U prosecke skoly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Simona Antonínová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Hořice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Tadeáš Bína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GMHŠ PRAHA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Anna Mudrá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Academy of Music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Nella Šnebergerová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ZUS Chvalenická,Plzeň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Barbara Malásková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Academy of Music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Johanka Kolibová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Academy of Music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Klára Chlupová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Brandýs n.L- Stará Boleslav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Andrea Suchanová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CELAKOVICE </w:t>
            </w:r>
          </w:p>
        </w:tc>
      </w:tr>
    </w:tbl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Adélie Veselín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ZUŠ KLAPKOVA </w:t>
            </w:r>
          </w:p>
        </w:tc>
      </w:tr>
    </w:tbl>
    <w:p w:rsidR="00000000" w:rsidDel="00000000" w:rsidP="00000000" w:rsidRDefault="00000000" w:rsidRPr="00000000" w14:paraId="000001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5     SÓLOVÝ ZPĚV KLASIKA</w:t>
      </w:r>
    </w:p>
    <w:p w:rsidR="00000000" w:rsidDel="00000000" w:rsidP="00000000" w:rsidRDefault="00000000" w:rsidRPr="00000000" w14:paraId="000002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14-15 let</w:t>
      </w:r>
    </w:p>
    <w:p w:rsidR="00000000" w:rsidDel="00000000" w:rsidP="00000000" w:rsidRDefault="00000000" w:rsidRPr="00000000" w14:paraId="000002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 min</w:t>
      </w:r>
    </w:p>
    <w:tbl>
      <w:tblPr>
        <w:tblStyle w:val="Table2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Martin Jirák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 Hořovice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Yelizaveta Kairska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TEPLICE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Zuzana Rennerová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TEPLICE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Agáta Vozáková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Dobřany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Kateřina Hošková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ZUŠ  ROZTOKY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Veronika Jandová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ZUS CELAKOVICE</w:t>
            </w:r>
          </w:p>
        </w:tc>
      </w:tr>
    </w:tbl>
    <w:p w:rsidR="00000000" w:rsidDel="00000000" w:rsidP="00000000" w:rsidRDefault="00000000" w:rsidRPr="00000000" w14:paraId="000002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 5     SÓLOVÝ ZPĚV KLASIKA </w:t>
      </w:r>
    </w:p>
    <w:p w:rsidR="00000000" w:rsidDel="00000000" w:rsidP="00000000" w:rsidRDefault="00000000" w:rsidRPr="00000000" w14:paraId="000002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KONZERVATOŘ </w:t>
      </w:r>
    </w:p>
    <w:p w:rsidR="00000000" w:rsidDel="00000000" w:rsidP="00000000" w:rsidRDefault="00000000" w:rsidRPr="00000000" w14:paraId="000002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14-15 let</w:t>
      </w:r>
    </w:p>
    <w:p w:rsidR="00000000" w:rsidDel="00000000" w:rsidP="00000000" w:rsidRDefault="00000000" w:rsidRPr="00000000" w14:paraId="000002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5-8min</w:t>
      </w:r>
    </w:p>
    <w:tbl>
      <w:tblPr>
        <w:tblStyle w:val="Table3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Anna Zeidlerová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klasika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Pardubice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Aneta Blažková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Konzervatoř Pardubice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Marek Švec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klasika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GHMP</w:t>
            </w:r>
          </w:p>
        </w:tc>
      </w:tr>
    </w:tbl>
    <w:p w:rsidR="00000000" w:rsidDel="00000000" w:rsidP="00000000" w:rsidRDefault="00000000" w:rsidRPr="00000000" w14:paraId="000002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